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银江镇人民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政府</w:t>
      </w: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政府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信息公开申请表</w:t>
      </w:r>
    </w:p>
    <w:bookmarkEnd w:id="0"/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</w:p>
    <w:tbl>
      <w:tblPr>
        <w:tblStyle w:val="4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申请人信息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pacing w:val="-16"/>
                <w:sz w:val="24"/>
              </w:rPr>
              <w:t>统一社会</w:t>
            </w:r>
          </w:p>
          <w:p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pacing w:val="-16"/>
                <w:sz w:val="24"/>
              </w:rPr>
              <w:t>信用代码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联系人</w:t>
            </w:r>
          </w:p>
          <w:p>
            <w:pPr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电子邮箱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</w:tcPr>
          <w:p>
            <w:pPr>
              <w:spacing w:line="380" w:lineRule="exact"/>
              <w:ind w:left="163" w:leftChars="51" w:right="113" w:firstLine="240" w:firstLineChars="100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所需政府信息情况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或者其他特征性描述：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提供政府信息的</w:t>
            </w:r>
          </w:p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指定方式(单选)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□纸质□电子邮件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获取政府信息的</w:t>
            </w:r>
          </w:p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途径(单选)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pacing w:val="-18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 xml:space="preserve">邮寄 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 xml:space="preserve">自行领取 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 xml:space="preserve">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/>
    <w:sectPr>
      <w:pgSz w:w="11906" w:h="16838"/>
      <w:pgMar w:top="1701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N2IwNDQxNGQzYzM5MjU5ZDQ1NjE4ZTI5ZGE2MWQifQ=="/>
  </w:docVars>
  <w:rsids>
    <w:rsidRoot w:val="00FE120C"/>
    <w:rsid w:val="00144999"/>
    <w:rsid w:val="005B52AC"/>
    <w:rsid w:val="006402E4"/>
    <w:rsid w:val="007D43DE"/>
    <w:rsid w:val="009242C2"/>
    <w:rsid w:val="00A334FB"/>
    <w:rsid w:val="00BC4905"/>
    <w:rsid w:val="00BF4BDB"/>
    <w:rsid w:val="00E5478A"/>
    <w:rsid w:val="00EC09B2"/>
    <w:rsid w:val="00FC57D6"/>
    <w:rsid w:val="00FD5A4B"/>
    <w:rsid w:val="00FE120C"/>
    <w:rsid w:val="0293012C"/>
    <w:rsid w:val="2A5336CA"/>
    <w:rsid w:val="348A1F5C"/>
    <w:rsid w:val="370362EB"/>
    <w:rsid w:val="5ACF58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方正仿宋_GBK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264</Words>
  <Characters>264</Characters>
  <Lines>2</Lines>
  <Paragraphs>1</Paragraphs>
  <TotalTime>15</TotalTime>
  <ScaleCrop>false</ScaleCrop>
  <LinksUpToDate>false</LinksUpToDate>
  <CharactersWithSpaces>277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2019-05-16T01:22:00Z</dcterms:created>
  <dc:creator>孙小茜</dc:creator>
  <cp:lastModifiedBy>yellow、俊杰</cp:lastModifiedBy>
  <cp:lastPrinted>2019-05-20T07:51:00Z</cp:lastPrinted>
  <dcterms:modified xsi:type="dcterms:W3CDTF">2026-04-09T01:56:52Z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B13E09C8480540BBA65746653973A2B3_13</vt:lpwstr>
  </property>
</Properties>
</file>